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406.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סיבים-אופטיים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איימן עודה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התקשורת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ז' בכסלו התשפ"א (23 בנובמבר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לאור פרסום מפת פרישת תשתיות התקשורת המתקדמות (סיבים-אופטיים), ניכר שישובים ערביים כמעט נעדרים.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אין ישובים ערבים במפה?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מהי רשימת הישובים "סמוכי הגבול" בהם תתמרץ קרן משרד התקשורת להקים תשתית סיבים-אופטיים? כמה ישובים ערבים בה?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מהו היקף הסיוע שניתן לחברות שיקימו תשתית בישובי הרשימה?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מהם הקריטריונים לפיהם נקבעו הישובים? כיצד נקבעו?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14/12/2020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9FD5DF74-899A-4B94-84C8-19E57EFD38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2149237</vt:r8>
  </property>
</Properties>
</file>