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AD341E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AD341E" w:rsidP="00AD341E" w:rsidRDefault="00AD341E" w14:paraId="10E017B1" w14:textId="6BA56BF2">
      <w:pPr>
        <w:rPr>
          <w:rtl/>
        </w:rPr>
      </w:pPr>
    </w:p>
    <w:p w:rsidR="00AD341E" w:rsidP="00AD341E" w:rsidRDefault="00AD341E" w14:paraId="3C1779B8" w14:textId="77777777">
      <w:pPr>
        <w:rPr>
          <w:rtl/>
        </w:rPr>
      </w:pPr>
    </w:p>
    <w:p w:rsidRPr="00AD341E" w:rsidR="00AD341E" w:rsidP="00AD341E" w:rsidRDefault="00AD341E" w14:paraId="0F2C0668" w14:textId="77777777">
      <w:pPr>
        <w:rPr>
          <w:rtl/>
        </w:rPr>
      </w:pPr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485.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הוראות חוזר מנכ"ל בדבר נסיעה באמבולנס של מטופלי-דיאליזה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AD341E" w:rsidP="0059335D" w:rsidRDefault="00AD341E" w14:paraId="2AF10041" w14:textId="2E848442">
      <w:pPr>
        <w:rPr>
          <w:rFonts w:cs="David"/>
          <w:rtl/>
        </w:rPr>
      </w:pPr>
    </w:p>
    <w:p w:rsidRPr="009F1FFC" w:rsidR="00AD341E" w:rsidP="0059335D" w:rsidRDefault="00AD341E" w14:paraId="50A3947E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לאה פדידה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ט"ו באייר התשע"ח (30 באפריל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AD341E" w:rsidRDefault="0059335D" w14:paraId="62A373DE" w14:textId="7345C6C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בחוזר מנכ"ל 4/2008, נקבע </w:t>
      </w:r>
      <w:r w:rsidR="00AD341E">
        <w:rPr>
          <w:rFonts w:hint="cs" w:ascii="Tahoma" w:hAnsi="Tahoma" w:cs="David"/>
          <w:rtl/>
        </w:rPr>
        <w:t>שקופות-החולים אינן</w:t>
      </w:r>
      <w:r>
        <w:rPr>
          <w:rFonts w:hint="cs" w:ascii="Tahoma" w:hAnsi="Tahoma" w:cs="David"/>
          <w:rtl/>
        </w:rPr>
        <w:t xml:space="preserve"> רשאי</w:t>
      </w:r>
      <w:r w:rsidR="00AD341E">
        <w:rPr>
          <w:rFonts w:hint="cs" w:ascii="Tahoma" w:hAnsi="Tahoma" w:cs="David"/>
          <w:rtl/>
        </w:rPr>
        <w:t>ו</w:t>
      </w:r>
      <w:r>
        <w:rPr>
          <w:rFonts w:hint="cs" w:ascii="Tahoma" w:hAnsi="Tahoma" w:cs="David"/>
          <w:rtl/>
        </w:rPr>
        <w:t>ת לחייב את מבוטחיה</w:t>
      </w:r>
      <w:r w:rsidR="00AD341E">
        <w:rPr>
          <w:rFonts w:hint="cs" w:ascii="Tahoma" w:hAnsi="Tahoma" w:cs="David"/>
          <w:rtl/>
        </w:rPr>
        <w:t>ן</w:t>
      </w:r>
      <w:r>
        <w:rPr>
          <w:rFonts w:hint="cs" w:ascii="Tahoma" w:hAnsi="Tahoma" w:cs="David"/>
          <w:rtl/>
        </w:rPr>
        <w:t xml:space="preserve"> </w:t>
      </w:r>
      <w:r w:rsidR="00AD341E">
        <w:rPr>
          <w:rFonts w:hint="cs" w:ascii="Tahoma" w:hAnsi="Tahoma" w:cs="David"/>
          <w:rtl/>
        </w:rPr>
        <w:t>המטופלים בדיאליזה, לנסוע בחברת אמבולנסים מטעמן, וכי הן</w:t>
      </w:r>
      <w:r>
        <w:rPr>
          <w:rFonts w:hint="cs" w:ascii="Tahoma" w:hAnsi="Tahoma" w:cs="David"/>
          <w:rtl/>
        </w:rPr>
        <w:t xml:space="preserve"> </w:t>
      </w:r>
      <w:r w:rsidR="00AD341E">
        <w:rPr>
          <w:rFonts w:hint="cs" w:ascii="Tahoma" w:hAnsi="Tahoma" w:cs="David"/>
          <w:rtl/>
        </w:rPr>
        <w:t>חייבות להשתתף בחמישים אחוזים</w:t>
      </w:r>
      <w:r>
        <w:rPr>
          <w:rFonts w:hint="cs" w:ascii="Tahoma" w:hAnsi="Tahoma" w:cs="David"/>
          <w:rtl/>
        </w:rPr>
        <w:t xml:space="preserve"> מעלות הנסיעה בכל מקרה.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AD341E" w:rsidR="00AD341E" w:rsidP="00AD341E" w:rsidRDefault="00AD341E" w14:paraId="56E7B4F5" w14:textId="77777777">
      <w:pPr>
        <w:rPr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מדוע המשרד אינו אוכף הוראה זו?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AD341E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1B9A5052-A26C-464F-ACC0-4C3DAB50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7157-81EB-48D0-9CD5-C0A756568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53BFF-1874-4FC0-BC28-7B6F40FC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59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2018-04-30T11:19:00Z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2068355</vt:r8>
  </property>
</Properties>
</file>